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831D" w14:textId="77777777" w:rsidR="00E50384" w:rsidRDefault="00142806" w:rsidP="00B244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4</w:t>
      </w:r>
      <w:r w:rsidR="00E50384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.pielikums</w:t>
      </w:r>
    </w:p>
    <w:p w14:paraId="58DCE331" w14:textId="77777777" w:rsidR="00012CB5" w:rsidRPr="00012CB5" w:rsidRDefault="00012CB5" w:rsidP="00012C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Cs w:val="24"/>
          <w:lang w:eastAsia="lv-LV"/>
        </w:rPr>
      </w:pPr>
      <w:r w:rsidRPr="00012CB5"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Tukuma novada domes 25.08.2021.</w:t>
      </w:r>
    </w:p>
    <w:p w14:paraId="2D04B06F" w14:textId="77777777" w:rsidR="00012CB5" w:rsidRPr="00012CB5" w:rsidRDefault="00012CB5" w:rsidP="00012C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Cs w:val="24"/>
          <w:lang w:eastAsia="lv-LV"/>
        </w:rPr>
      </w:pPr>
      <w:r w:rsidRPr="00012CB5">
        <w:rPr>
          <w:rFonts w:ascii="Times New Roman" w:eastAsia="Times New Roman" w:hAnsi="Times New Roman" w:cs="Times New Roman"/>
          <w:color w:val="414142"/>
          <w:szCs w:val="24"/>
          <w:lang w:eastAsia="lv-LV"/>
        </w:rPr>
        <w:t>lēmumam (prot.Nr.17, 9.§.)</w:t>
      </w:r>
    </w:p>
    <w:p w14:paraId="153CAE80" w14:textId="77777777" w:rsidR="001F6840" w:rsidRPr="00D50A9C" w:rsidRDefault="001F6840" w:rsidP="00B24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14:paraId="53FF20BE" w14:textId="77777777" w:rsidR="00B244EE" w:rsidRPr="00D50A9C" w:rsidRDefault="00B244EE" w:rsidP="00B244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</w:pPr>
      <w:r w:rsidRPr="00D50A9C">
        <w:rPr>
          <w:rFonts w:ascii="Times New Roman" w:eastAsia="Times New Roman" w:hAnsi="Times New Roman" w:cs="Times New Roman"/>
          <w:b/>
          <w:bCs/>
          <w:color w:val="414142"/>
          <w:sz w:val="28"/>
          <w:szCs w:val="28"/>
          <w:lang w:eastAsia="lv-LV"/>
        </w:rPr>
        <w:t>AVANSA PIEPRASĪJUMS</w:t>
      </w:r>
    </w:p>
    <w:p w14:paraId="7D97F45C" w14:textId="77777777" w:rsidR="00D50A9C" w:rsidRDefault="00D50A9C" w:rsidP="00D50A9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14:paraId="4986575F" w14:textId="77777777" w:rsidR="00B244EE" w:rsidRPr="00D50A9C" w:rsidRDefault="00B244EE" w:rsidP="00D50A9C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r w:rsidRPr="00D50A9C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INFORMĀCIJA PAR AVANSA PIEPRASĪJUMU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925"/>
        <w:gridCol w:w="5421"/>
      </w:tblGrid>
      <w:tr w:rsidR="00B244EE" w:rsidRPr="00D50A9C" w14:paraId="2F562749" w14:textId="77777777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41D2AB5B" w14:textId="77777777" w:rsidR="00B244EE" w:rsidRPr="00D50A9C" w:rsidRDefault="00D50A9C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Līguma</w:t>
            </w:r>
            <w:r w:rsidR="00B244EE"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numurs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un datums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4A04A5B7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14:paraId="4CDF54CF" w14:textId="77777777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172DF224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Avansa apmērs, %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58AF01A7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14:paraId="0A726E34" w14:textId="77777777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2EC56DAE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Avanss,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670D75F0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14:paraId="225919FB" w14:textId="77777777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62FA7796" w14:textId="77777777" w:rsidR="00B244EE" w:rsidRPr="00D50A9C" w:rsidRDefault="00B244EE" w:rsidP="00D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Projekta </w:t>
            </w:r>
            <w:r w:rsidR="00D50A9C"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kopējās</w:t>
            </w: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izmaksas,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3DCAA642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14:paraId="0BBFF502" w14:textId="77777777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4F466A28" w14:textId="77777777" w:rsidR="00B244EE" w:rsidRPr="00D50A9C" w:rsidRDefault="00D50A9C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Granta kopējais</w:t>
            </w:r>
            <w:r w:rsidR="00B244EE"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 finansējums,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5B634E4E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14:paraId="6E05DCD8" w14:textId="77777777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5E270C11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Atbalsta saņēmēja nosaukums/vārds, uzvārds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B06C6D0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14:paraId="33A10787" w14:textId="77777777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71F64F04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Reģistrācijas Nr./personas kods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114232BC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14:paraId="1B35B663" w14:textId="77777777" w:rsidTr="00B244EE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43AA867B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Kontaktpersona, kontaktpersonas tālruņa Nr., e-pasts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7FF5FE9C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  <w:tr w:rsidR="00B244EE" w:rsidRPr="00D50A9C" w14:paraId="5A7A2BE1" w14:textId="77777777" w:rsidTr="00B244EE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76A2B66C" w14:textId="77777777" w:rsidR="00B244EE" w:rsidRPr="00D50A9C" w:rsidRDefault="00B244EE" w:rsidP="00D50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  <w:r w:rsidRPr="00D50A9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 xml:space="preserve">Bankas konta numurs, uz kuru veicams maksājums 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14:paraId="5B3D51DB" w14:textId="77777777" w:rsidR="00B244EE" w:rsidRPr="00D50A9C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</w:pPr>
          </w:p>
        </w:tc>
      </w:tr>
    </w:tbl>
    <w:p w14:paraId="1BF2311B" w14:textId="77777777" w:rsid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35528E88" w14:textId="77777777"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3B32DA50" w14:textId="77777777" w:rsidR="00D50A9C" w:rsidRPr="00D50A9C" w:rsidRDefault="00D50A9C" w:rsidP="00D5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Granta</w:t>
      </w: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saņēmējs ___________________ (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vārds, uzvārds, </w:t>
      </w: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paraksts, datums)</w:t>
      </w:r>
    </w:p>
    <w:p w14:paraId="28EDFFE9" w14:textId="77777777"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4D7F671C" w14:textId="77777777"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p w14:paraId="2BA3725E" w14:textId="77777777"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Pieprasījums Tukuma novada Domē saņemts ___________________ (</w:t>
      </w:r>
      <w:r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vārds, uzvārds, </w:t>
      </w:r>
      <w:r w:rsidRPr="00D50A9C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paraksts, datums)</w:t>
      </w:r>
    </w:p>
    <w:p w14:paraId="386747C8" w14:textId="77777777" w:rsidR="00D50A9C" w:rsidRPr="00D50A9C" w:rsidRDefault="00D50A9C" w:rsidP="00B24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</w:p>
    <w:sectPr w:rsidR="00D50A9C" w:rsidRPr="00D50A9C" w:rsidSect="00D50A9C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EE"/>
    <w:rsid w:val="00012CB5"/>
    <w:rsid w:val="00046C48"/>
    <w:rsid w:val="00077803"/>
    <w:rsid w:val="00142806"/>
    <w:rsid w:val="001631A6"/>
    <w:rsid w:val="001F6840"/>
    <w:rsid w:val="00447F15"/>
    <w:rsid w:val="00B244EE"/>
    <w:rsid w:val="00B90807"/>
    <w:rsid w:val="00D06999"/>
    <w:rsid w:val="00D50A9C"/>
    <w:rsid w:val="00DC4775"/>
    <w:rsid w:val="00E50384"/>
    <w:rsid w:val="00E82A75"/>
    <w:rsid w:val="00F062A1"/>
    <w:rsid w:val="00F3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7A16"/>
  <w15:docId w15:val="{9D84C8D4-3480-47BF-B74E-B4675716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44EE"/>
  </w:style>
  <w:style w:type="paragraph" w:customStyle="1" w:styleId="tvhtml">
    <w:name w:val="tv_html"/>
    <w:basedOn w:val="Normal"/>
    <w:rsid w:val="00B2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557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3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Katkovska</dc:creator>
  <cp:lastModifiedBy>Arturs.Doveiks</cp:lastModifiedBy>
  <cp:revision>3</cp:revision>
  <dcterms:created xsi:type="dcterms:W3CDTF">2020-08-10T12:12:00Z</dcterms:created>
  <dcterms:modified xsi:type="dcterms:W3CDTF">2021-08-30T08:30:00Z</dcterms:modified>
</cp:coreProperties>
</file>